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C7B6" w14:textId="5226EE71" w:rsidR="00FA4B11" w:rsidRDefault="00FA4B11" w:rsidP="00FA4B11">
      <w:r>
        <w:t xml:space="preserve">Clarinetist Lisa Oberlander has performed throughout the United States, Canada, Europe, and Japan. Her compact disc </w:t>
      </w:r>
      <w:r w:rsidRPr="001D6A0F">
        <w:rPr>
          <w:i/>
          <w:iCs/>
        </w:rPr>
        <w:t>Times Like These</w:t>
      </w:r>
      <w:r>
        <w:t xml:space="preserve"> (Potenza) was released in 2014, and she is a soloist on the 2017 Summit Records disc </w:t>
      </w:r>
      <w:r w:rsidRPr="001D6A0F">
        <w:rPr>
          <w:i/>
          <w:iCs/>
        </w:rPr>
        <w:t>Prelude, Fugue, and Riffs</w:t>
      </w:r>
      <w:r w:rsidR="008804FE">
        <w:t xml:space="preserve"> and </w:t>
      </w:r>
      <w:r w:rsidR="008804FE" w:rsidRPr="00536F61">
        <w:rPr>
          <w:i/>
          <w:iCs/>
        </w:rPr>
        <w:t>Velocity</w:t>
      </w:r>
      <w:r w:rsidR="008804FE">
        <w:t xml:space="preserve"> (2005). </w:t>
      </w:r>
      <w:r w:rsidR="007B6CBA">
        <w:t xml:space="preserve"> Her</w:t>
      </w:r>
      <w:r>
        <w:t xml:space="preserve"> International Clarinet Association conference performances include Ostend (Belgium)</w:t>
      </w:r>
      <w:r w:rsidR="00834D5B">
        <w:t xml:space="preserve">, </w:t>
      </w:r>
      <w:r>
        <w:t>Toky</w:t>
      </w:r>
      <w:r w:rsidR="00834D5B">
        <w:t>o</w:t>
      </w:r>
      <w:r>
        <w:t xml:space="preserve">, </w:t>
      </w:r>
      <w:r w:rsidR="007B6CBA">
        <w:t>Los Angele</w:t>
      </w:r>
      <w:r w:rsidR="00834D5B">
        <w:t>s</w:t>
      </w:r>
      <w:r w:rsidR="007B6CBA">
        <w:t xml:space="preserve">, </w:t>
      </w:r>
      <w:r>
        <w:t>Salt Lake City, Baton Rouge, and Reno (June 2022).</w:t>
      </w:r>
    </w:p>
    <w:p w14:paraId="6B088CBF" w14:textId="77777777" w:rsidR="00FA4B11" w:rsidRDefault="00FA4B11" w:rsidP="00FA4B11"/>
    <w:p w14:paraId="420C7080" w14:textId="72731A8F" w:rsidR="00FA4B11" w:rsidRDefault="00FA4B11" w:rsidP="00FA4B11">
      <w:r>
        <w:t xml:space="preserve">In addition to her debut solo compact disc, which includes the premiere recording of Fred Cohen’s </w:t>
      </w:r>
      <w:r w:rsidRPr="001D6A0F">
        <w:rPr>
          <w:i/>
          <w:iCs/>
        </w:rPr>
        <w:t>Four Episodes</w:t>
      </w:r>
      <w:r>
        <w:t>, she also appears on recordings with clarinetist Rob</w:t>
      </w:r>
      <w:r w:rsidR="005636E5">
        <w:t>e</w:t>
      </w:r>
      <w:r>
        <w:t>rt Spring (</w:t>
      </w:r>
      <w:r w:rsidRPr="001670E6">
        <w:rPr>
          <w:i/>
          <w:iCs/>
        </w:rPr>
        <w:t>Dry Heat</w:t>
      </w:r>
      <w:r>
        <w:t xml:space="preserve">, 2012, and </w:t>
      </w:r>
      <w:r w:rsidRPr="001670E6">
        <w:rPr>
          <w:i/>
          <w:iCs/>
        </w:rPr>
        <w:t>Dragon's Tongue</w:t>
      </w:r>
      <w:r>
        <w:t>, 1994</w:t>
      </w:r>
      <w:r w:rsidR="005636E5">
        <w:t xml:space="preserve">. </w:t>
      </w:r>
      <w:r>
        <w:t>Oberlander has performed with the Phoenix Symphony, Arizona Opera, and the Columbus (GA) Symphony</w:t>
      </w:r>
      <w:r w:rsidR="005636E5">
        <w:t>, among others</w:t>
      </w:r>
      <w:r>
        <w:t xml:space="preserve">. She has been a featured soloist at Columbus State University, performing concertos by </w:t>
      </w:r>
      <w:proofErr w:type="spellStart"/>
      <w:r>
        <w:t>Unsuk</w:t>
      </w:r>
      <w:proofErr w:type="spellEnd"/>
      <w:r>
        <w:t xml:space="preserve"> Chin, Nielsen, Copland, Mozart, Scott McAllister, and Artie Shaw. </w:t>
      </w:r>
    </w:p>
    <w:p w14:paraId="7244B4BD" w14:textId="77777777" w:rsidR="00FA4B11" w:rsidRDefault="00FA4B11" w:rsidP="00FA4B11"/>
    <w:p w14:paraId="50D6B97C" w14:textId="71624B3B" w:rsidR="00FA4B11" w:rsidRDefault="00FA4B11" w:rsidP="00FA4B11">
      <w:r>
        <w:t xml:space="preserve">Dr. Oberlander is a guest clinician and performer at many high schools and universities every year, including a weeklong teaching residency at Indiana University's Jacobs School of Music. Recent masterclasses include </w:t>
      </w:r>
      <w:r w:rsidR="00536F61">
        <w:t xml:space="preserve">the Manhattan School of Music Precollege Division, </w:t>
      </w:r>
      <w:r>
        <w:t xml:space="preserve">Arizona State University, the University of Southern Mississippi, Northwestern University, and Western University (London, Ontario, Canada).   Her current and former students have won many competitions and have been featured as concerto soloists with the Northwestern University Symphonic Wind Ensemble, the Arizona State University Orchestra, the Georgia Philharmonic Orchestra, the LaGrange Symphony, the Atlanta Community Symphony Orchestra, the Sewanee Summer Music Festival Orchestra, and the Columbus State University Philharmonic Orchestra. Additional student honors include </w:t>
      </w:r>
      <w:r w:rsidR="008804FE">
        <w:t>a solo Carnegie Hall performance</w:t>
      </w:r>
      <w:r w:rsidR="00333110">
        <w:t>,</w:t>
      </w:r>
      <w:r w:rsidR="008804FE">
        <w:t xml:space="preserve"> </w:t>
      </w:r>
      <w:r>
        <w:t>first prize of the MTNA National Senior Woodwinds Division</w:t>
      </w:r>
      <w:r w:rsidR="00333110">
        <w:t>,</w:t>
      </w:r>
      <w:r>
        <w:t xml:space="preserve"> and the $15,000 Marcus L. </w:t>
      </w:r>
      <w:proofErr w:type="spellStart"/>
      <w:r>
        <w:t>Urann</w:t>
      </w:r>
      <w:proofErr w:type="spellEnd"/>
      <w:r>
        <w:t xml:space="preserve"> Fellowship </w:t>
      </w:r>
      <w:r w:rsidR="008804FE">
        <w:t xml:space="preserve">from Phi Kappa Phi. </w:t>
      </w:r>
      <w:r>
        <w:t>Dr. Oberlander's students have been accepted to some of the world's best graduate programs and regularly attend summer festivals in the US and abroad</w:t>
      </w:r>
      <w:r w:rsidR="00536F61">
        <w:t xml:space="preserve">. Alumni from the studio are </w:t>
      </w:r>
      <w:r w:rsidR="00834D5B">
        <w:t xml:space="preserve">successful </w:t>
      </w:r>
      <w:r w:rsidR="00536F61">
        <w:t>university professors, full-time orchestral and military band performers, teachers,</w:t>
      </w:r>
      <w:r w:rsidR="00834D5B">
        <w:t xml:space="preserve"> conductors,</w:t>
      </w:r>
      <w:r w:rsidR="00536F61">
        <w:t xml:space="preserve"> </w:t>
      </w:r>
      <w:r w:rsidR="00834D5B">
        <w:t xml:space="preserve">arts administrators, and </w:t>
      </w:r>
      <w:r w:rsidR="00B841D5">
        <w:t>excel</w:t>
      </w:r>
      <w:r w:rsidR="005636E5">
        <w:t xml:space="preserve"> in</w:t>
      </w:r>
      <w:r w:rsidR="00834D5B">
        <w:t xml:space="preserve"> many other fields.</w:t>
      </w:r>
    </w:p>
    <w:p w14:paraId="5896A994" w14:textId="77777777" w:rsidR="00FA4B11" w:rsidRDefault="00FA4B11" w:rsidP="00FA4B11"/>
    <w:p w14:paraId="26F4834F" w14:textId="5AB3CFD7" w:rsidR="00FA4B11" w:rsidRDefault="00FA4B11" w:rsidP="00FA4B11">
      <w:r>
        <w:t>Dr. Oberlander is a graduate of Arizona State University and Indiana University where she studied with Robert Spring and Howard Klug. She performs exclusively on Buffet clarinets.  For more information see www.LisaOberlander.com.</w:t>
      </w:r>
    </w:p>
    <w:p w14:paraId="0D5E40CC" w14:textId="77777777" w:rsidR="00FA4B11" w:rsidRDefault="00FA4B11" w:rsidP="00FA4B11"/>
    <w:p w14:paraId="73E89671" w14:textId="77777777" w:rsidR="00FA4B11" w:rsidRDefault="00FA4B11" w:rsidP="00FA4B11"/>
    <w:p w14:paraId="0FF43F61" w14:textId="77777777" w:rsidR="006E251A" w:rsidRDefault="00000000"/>
    <w:sectPr w:rsidR="006E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11"/>
    <w:rsid w:val="00333110"/>
    <w:rsid w:val="00536F61"/>
    <w:rsid w:val="005636E5"/>
    <w:rsid w:val="007B6CBA"/>
    <w:rsid w:val="007D2BE9"/>
    <w:rsid w:val="00834D5B"/>
    <w:rsid w:val="008804FE"/>
    <w:rsid w:val="00911A11"/>
    <w:rsid w:val="00B841D5"/>
    <w:rsid w:val="00D81C79"/>
    <w:rsid w:val="00FA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72A13"/>
  <w15:chartTrackingRefBased/>
  <w15:docId w15:val="{E718CA45-8BB6-C842-86AD-DA96546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Oberlander</dc:creator>
  <cp:keywords/>
  <dc:description/>
  <cp:lastModifiedBy>Lisa Oberlander</cp:lastModifiedBy>
  <cp:revision>3</cp:revision>
  <dcterms:created xsi:type="dcterms:W3CDTF">2022-08-01T16:49:00Z</dcterms:created>
  <dcterms:modified xsi:type="dcterms:W3CDTF">2022-08-01T16:56:00Z</dcterms:modified>
</cp:coreProperties>
</file>